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F7538B" w:rsidP="002F6A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15</w:t>
      </w:r>
      <w:r>
        <w:rPr>
          <w:rFonts w:ascii="Times New Roman" w:hAnsi="Times New Roman" w:cs="Times New Roman"/>
          <w:sz w:val="28"/>
          <w:szCs w:val="28"/>
        </w:rPr>
        <w:t>.02.1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2F6AC4">
        <w:rPr>
          <w:rFonts w:ascii="Times New Roman" w:hAnsi="Times New Roman" w:cs="Times New Roman"/>
          <w:sz w:val="28"/>
          <w:szCs w:val="28"/>
        </w:rPr>
        <w:t>г.                        Русский язык</w:t>
      </w:r>
    </w:p>
    <w:p w:rsidR="002F6AC4" w:rsidRDefault="002F6AC4" w:rsidP="002F6AC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6AC4" w:rsidRDefault="002F6AC4" w:rsidP="002F6A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Роль имён прилагательных в тексте.</w:t>
      </w:r>
    </w:p>
    <w:p w:rsidR="002F6AC4" w:rsidRDefault="002F6AC4" w:rsidP="002F6AC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6AC4" w:rsidRDefault="002F6AC4" w:rsidP="002F6A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Показать учащимся роль имени прилагательного в тексте.</w:t>
      </w:r>
    </w:p>
    <w:p w:rsidR="002F6AC4" w:rsidRDefault="002F6AC4" w:rsidP="002F6A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определять имена прилагательные, развивать орфографическую зоркость.</w:t>
      </w:r>
    </w:p>
    <w:p w:rsidR="002F6AC4" w:rsidRDefault="002F6AC4" w:rsidP="002F6A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Воспитание трудолюбия.</w:t>
      </w:r>
    </w:p>
    <w:p w:rsidR="002F6AC4" w:rsidRDefault="002F6AC4" w:rsidP="002F6AC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6AC4" w:rsidRDefault="002F6AC4" w:rsidP="002F6A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2F6AC4" w:rsidRDefault="002F6AC4" w:rsidP="002F6AC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6AC4" w:rsidRDefault="002F6AC4" w:rsidP="002F6A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2F6AC4" w:rsidRDefault="002F6AC4" w:rsidP="002F6AC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2F6AC4" w:rsidRPr="002F6AC4" w:rsidRDefault="002F6AC4" w:rsidP="002F6AC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r>
        <w:rPr>
          <w:rFonts w:ascii="Times New Roman" w:hAnsi="Times New Roman" w:cs="Times New Roman"/>
          <w:i/>
          <w:sz w:val="28"/>
          <w:szCs w:val="28"/>
        </w:rPr>
        <w:t>Ее</w:t>
      </w:r>
    </w:p>
    <w:p w:rsidR="002F6AC4" w:rsidRDefault="002F6AC4" w:rsidP="002F6AC4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Елена Екатерина Евгений</w:t>
      </w:r>
    </w:p>
    <w:p w:rsidR="002F6AC4" w:rsidRPr="002F6AC4" w:rsidRDefault="002F6AC4" w:rsidP="002F6AC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Словарная работа: </w:t>
      </w:r>
      <w:r>
        <w:rPr>
          <w:rFonts w:ascii="Times New Roman" w:hAnsi="Times New Roman" w:cs="Times New Roman"/>
          <w:i/>
          <w:sz w:val="28"/>
          <w:szCs w:val="28"/>
        </w:rPr>
        <w:t>корзина, капуста</w:t>
      </w:r>
    </w:p>
    <w:p w:rsidR="002F6AC4" w:rsidRDefault="002F6AC4" w:rsidP="002F6AC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F6AC4" w:rsidRDefault="002F6AC4" w:rsidP="002F6AC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называется именем прилагательным?</w:t>
      </w:r>
    </w:p>
    <w:p w:rsidR="002F6AC4" w:rsidRDefault="002F6AC4" w:rsidP="002F6AC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изменяются имена прилагательные?</w:t>
      </w:r>
    </w:p>
    <w:p w:rsidR="002F6AC4" w:rsidRDefault="002F6AC4" w:rsidP="002F6AC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какие вопросы отвечают имена прилагательные?</w:t>
      </w:r>
    </w:p>
    <w:p w:rsidR="00745CB0" w:rsidRDefault="00745CB0" w:rsidP="002F6AC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Приведи примеры имён прилагательных в единственном и множественном числе.</w:t>
      </w:r>
    </w:p>
    <w:p w:rsidR="00745CB0" w:rsidRDefault="00745CB0" w:rsidP="002F6AC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745CB0" w:rsidRDefault="00745CB0" w:rsidP="00745C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Образуйте от имён существительных имена прилагательные </w:t>
      </w:r>
      <w:r w:rsidR="00900A73">
        <w:rPr>
          <w:rFonts w:ascii="Times New Roman" w:hAnsi="Times New Roman" w:cs="Times New Roman"/>
          <w:sz w:val="28"/>
          <w:szCs w:val="28"/>
        </w:rPr>
        <w:t xml:space="preserve"> трёх родов.</w:t>
      </w:r>
    </w:p>
    <w:p w:rsidR="00900A73" w:rsidRDefault="00900A73" w:rsidP="00900A73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Счастье –</w:t>
      </w:r>
    </w:p>
    <w:p w:rsidR="00900A73" w:rsidRDefault="00900A73" w:rsidP="00900A73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Ненастье – </w:t>
      </w:r>
    </w:p>
    <w:p w:rsidR="00900A73" w:rsidRDefault="00900A73" w:rsidP="00900A73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Радость – </w:t>
      </w:r>
    </w:p>
    <w:p w:rsidR="00900A73" w:rsidRDefault="00900A73" w:rsidP="00900A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нового материала:</w:t>
      </w:r>
    </w:p>
    <w:p w:rsidR="00900A73" w:rsidRDefault="00900A73" w:rsidP="00900A7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 стр.198-199</w:t>
      </w:r>
      <w:r w:rsidR="007C7AE9">
        <w:rPr>
          <w:rFonts w:ascii="Times New Roman" w:hAnsi="Times New Roman" w:cs="Times New Roman"/>
          <w:sz w:val="28"/>
          <w:szCs w:val="28"/>
        </w:rPr>
        <w:t>. Чтение текста.</w:t>
      </w:r>
    </w:p>
    <w:p w:rsidR="007C7AE9" w:rsidRDefault="007C7AE9" w:rsidP="00900A7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Прочти загадки и отгадай. Какие слова помогли отгадать их? Назови имена прилагательные. Упр. 502.</w:t>
      </w:r>
    </w:p>
    <w:p w:rsidR="007C7AE9" w:rsidRDefault="007C7AE9" w:rsidP="007C7A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7C7AE9" w:rsidRDefault="007C7AE9" w:rsidP="007C7A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Закрепление:</w:t>
      </w:r>
    </w:p>
    <w:p w:rsidR="007C7AE9" w:rsidRDefault="007C7AE9" w:rsidP="007C7AE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упражнения 503. Прочитай слова. Найди и выпиши имена прилагательные, обозначающие вкус. Определи их род.</w:t>
      </w:r>
    </w:p>
    <w:p w:rsidR="00427DC4" w:rsidRDefault="00427DC4" w:rsidP="007C7AE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работа: стр.200 упр.504.</w:t>
      </w:r>
    </w:p>
    <w:p w:rsidR="00427DC4" w:rsidRDefault="00427DC4" w:rsidP="00427DC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Что нового вы узнали на уроке?</w:t>
      </w:r>
    </w:p>
    <w:p w:rsidR="00427DC4" w:rsidRDefault="00427DC4" w:rsidP="00427DC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427DC4" w:rsidRPr="00900A73" w:rsidRDefault="00427DC4" w:rsidP="00427DC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стр.200-201 упр.507.</w:t>
      </w:r>
      <w:r w:rsidR="00F7538B" w:rsidRPr="00F7538B">
        <w:rPr>
          <w:rFonts w:ascii="Times New Roman" w:hAnsi="Times New Roman" w:cs="Times New Roman"/>
          <w:sz w:val="28"/>
          <w:szCs w:val="28"/>
        </w:rPr>
        <w:t xml:space="preserve"> </w:t>
      </w:r>
      <w:r w:rsidR="00F7538B">
        <w:rPr>
          <w:rFonts w:ascii="Times New Roman" w:hAnsi="Times New Roman" w:cs="Times New Roman"/>
          <w:sz w:val="28"/>
          <w:szCs w:val="28"/>
        </w:rPr>
        <w:t>Подготовится к словарному диктанту.</w:t>
      </w:r>
    </w:p>
    <w:sectPr w:rsidR="00427DC4" w:rsidRPr="00900A73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7F6B"/>
    <w:multiLevelType w:val="hybridMultilevel"/>
    <w:tmpl w:val="BE64B0CA"/>
    <w:lvl w:ilvl="0" w:tplc="90F0DD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392936"/>
    <w:multiLevelType w:val="hybridMultilevel"/>
    <w:tmpl w:val="87787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121599"/>
    <w:multiLevelType w:val="hybridMultilevel"/>
    <w:tmpl w:val="8B803D44"/>
    <w:lvl w:ilvl="0" w:tplc="F67209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6AC4"/>
    <w:rsid w:val="0020299A"/>
    <w:rsid w:val="002F6AC4"/>
    <w:rsid w:val="00427DC4"/>
    <w:rsid w:val="00576510"/>
    <w:rsid w:val="00745CB0"/>
    <w:rsid w:val="007A61E7"/>
    <w:rsid w:val="007C7AE9"/>
    <w:rsid w:val="0084132D"/>
    <w:rsid w:val="00900A73"/>
    <w:rsid w:val="00993094"/>
    <w:rsid w:val="00A77C4D"/>
    <w:rsid w:val="00D81702"/>
    <w:rsid w:val="00EE30A9"/>
    <w:rsid w:val="00F75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6AC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2013-02-13T04:16:00Z</cp:lastPrinted>
  <dcterms:created xsi:type="dcterms:W3CDTF">2011-02-16T15:16:00Z</dcterms:created>
  <dcterms:modified xsi:type="dcterms:W3CDTF">2013-02-13T04:16:00Z</dcterms:modified>
</cp:coreProperties>
</file>